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</w:rPr>
        <w:t>Рассмотрено  постановление</w:t>
      </w:r>
      <w:proofErr w:type="gramEnd"/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E1700F">
        <w:rPr>
          <w:rFonts w:ascii="Times New Roman" w:hAnsi="Times New Roman" w:cs="Times New Roman"/>
        </w:rPr>
        <w:t>5</w:t>
      </w:r>
      <w:r w:rsidR="005E089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</w:t>
      </w:r>
      <w:r w:rsidR="00E1700F">
        <w:rPr>
          <w:rFonts w:ascii="Times New Roman" w:hAnsi="Times New Roman" w:cs="Times New Roman"/>
        </w:rPr>
        <w:t>15</w:t>
      </w:r>
      <w:r w:rsidR="00795399">
        <w:rPr>
          <w:rFonts w:ascii="Times New Roman" w:hAnsi="Times New Roman" w:cs="Times New Roman"/>
        </w:rPr>
        <w:t>.02.2025</w:t>
      </w:r>
      <w:r>
        <w:rPr>
          <w:rFonts w:ascii="Times New Roman" w:hAnsi="Times New Roman" w:cs="Times New Roman"/>
        </w:rPr>
        <w:t xml:space="preserve"> года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119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C774E" w:rsidRPr="00CD0F78" w:rsidRDefault="00496252" w:rsidP="005E0899">
            <w:pPr>
              <w:shd w:val="clear" w:color="auto" w:fill="FFFFFF"/>
              <w:spacing w:after="0" w:line="240" w:lineRule="auto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8"/>
                <w:szCs w:val="28"/>
              </w:rPr>
            </w:pPr>
            <w:r>
              <w:rPr>
                <w:rFonts w:ascii="Arial" w:hAnsi="Arial" w:cs="Arial"/>
              </w:rPr>
              <w:t>«</w:t>
            </w:r>
            <w:r w:rsidR="00E1700F" w:rsidRPr="00E1700F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О внесении изменений в Административный регламент предоставления муниципальной услуги "Предоставление земельных участков в собственность, аренду на аукционе", утвержденный постановлением администрации сельского поселения Пашковский сельсовет от 23.05.2016г. № 23 (с изменениями от 21.11.2018 г. № 35)</w:t>
            </w:r>
            <w:bookmarkStart w:id="0" w:name="_GoBack"/>
            <w:bookmarkEnd w:id="0"/>
            <w:r w:rsidR="00F441FE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»</w:t>
            </w:r>
          </w:p>
          <w:p w:rsidR="00496252" w:rsidRPr="004E6BBF" w:rsidRDefault="00496252" w:rsidP="004E6BB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представлено </w:t>
      </w:r>
      <w:r w:rsidR="00520E24">
        <w:rPr>
          <w:rFonts w:ascii="Times New Roman" w:hAnsi="Times New Roman" w:cs="Times New Roman"/>
        </w:rPr>
        <w:t>ведущим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r w:rsidR="00795399">
        <w:rPr>
          <w:rFonts w:ascii="Times New Roman" w:hAnsi="Times New Roman" w:cs="Times New Roman"/>
          <w:color w:val="000000" w:themeColor="text1"/>
        </w:rPr>
        <w:t>1</w:t>
      </w:r>
      <w:r w:rsidR="00E1700F">
        <w:rPr>
          <w:rFonts w:ascii="Times New Roman" w:hAnsi="Times New Roman" w:cs="Times New Roman"/>
          <w:color w:val="000000" w:themeColor="text1"/>
        </w:rPr>
        <w:t>7</w:t>
      </w:r>
      <w:r w:rsidR="00795399">
        <w:rPr>
          <w:rFonts w:ascii="Times New Roman" w:hAnsi="Times New Roman" w:cs="Times New Roman"/>
          <w:color w:val="000000" w:themeColor="text1"/>
        </w:rPr>
        <w:t xml:space="preserve">.02.2025 </w:t>
      </w:r>
      <w:r>
        <w:rPr>
          <w:rFonts w:ascii="Times New Roman" w:hAnsi="Times New Roman" w:cs="Times New Roman"/>
        </w:rPr>
        <w:t xml:space="preserve">года в соответствии с: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</w:p>
    <w:p w:rsidR="00952431" w:rsidRDefault="00952431" w:rsidP="00327F4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520E24" w:rsidP="00327F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 специалист</w:t>
      </w:r>
      <w:r w:rsidR="00952431">
        <w:rPr>
          <w:rFonts w:ascii="Times New Roman" w:hAnsi="Times New Roman" w:cs="Times New Roman"/>
        </w:rPr>
        <w:t xml:space="preserve">                                 </w:t>
      </w:r>
      <w:proofErr w:type="spellStart"/>
      <w:r w:rsidR="00952431">
        <w:rPr>
          <w:rFonts w:ascii="Times New Roman" w:hAnsi="Times New Roman" w:cs="Times New Roman"/>
        </w:rPr>
        <w:t>О.П.Власова</w:t>
      </w:r>
      <w:proofErr w:type="spellEnd"/>
    </w:p>
    <w:sectPr w:rsidR="00952431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2431"/>
    <w:rsid w:val="00021A6D"/>
    <w:rsid w:val="00025C82"/>
    <w:rsid w:val="00100430"/>
    <w:rsid w:val="00182165"/>
    <w:rsid w:val="001D503A"/>
    <w:rsid w:val="002019E7"/>
    <w:rsid w:val="002165B4"/>
    <w:rsid w:val="00221CE4"/>
    <w:rsid w:val="002316A5"/>
    <w:rsid w:val="00260973"/>
    <w:rsid w:val="002A0AF4"/>
    <w:rsid w:val="002D1845"/>
    <w:rsid w:val="00327F41"/>
    <w:rsid w:val="003763E6"/>
    <w:rsid w:val="0039339F"/>
    <w:rsid w:val="003C733F"/>
    <w:rsid w:val="003D0EF9"/>
    <w:rsid w:val="003E2335"/>
    <w:rsid w:val="00420C14"/>
    <w:rsid w:val="00496252"/>
    <w:rsid w:val="004E6361"/>
    <w:rsid w:val="004E6BBF"/>
    <w:rsid w:val="0050500B"/>
    <w:rsid w:val="00520E24"/>
    <w:rsid w:val="005469A1"/>
    <w:rsid w:val="00547555"/>
    <w:rsid w:val="0055570F"/>
    <w:rsid w:val="005E0899"/>
    <w:rsid w:val="006A3CE9"/>
    <w:rsid w:val="00720C81"/>
    <w:rsid w:val="00747D6C"/>
    <w:rsid w:val="00763CD8"/>
    <w:rsid w:val="00795399"/>
    <w:rsid w:val="007D17B6"/>
    <w:rsid w:val="00825902"/>
    <w:rsid w:val="0082600B"/>
    <w:rsid w:val="008403AC"/>
    <w:rsid w:val="00844771"/>
    <w:rsid w:val="008D6913"/>
    <w:rsid w:val="00903BE2"/>
    <w:rsid w:val="00952431"/>
    <w:rsid w:val="00990A5E"/>
    <w:rsid w:val="00AC774E"/>
    <w:rsid w:val="00B26E7C"/>
    <w:rsid w:val="00C0014B"/>
    <w:rsid w:val="00C31E8C"/>
    <w:rsid w:val="00C720C9"/>
    <w:rsid w:val="00C761F3"/>
    <w:rsid w:val="00C85F90"/>
    <w:rsid w:val="00CD0F78"/>
    <w:rsid w:val="00D45ADA"/>
    <w:rsid w:val="00D625E6"/>
    <w:rsid w:val="00D738BF"/>
    <w:rsid w:val="00D76841"/>
    <w:rsid w:val="00DA60DB"/>
    <w:rsid w:val="00DE7055"/>
    <w:rsid w:val="00E1700F"/>
    <w:rsid w:val="00E24602"/>
    <w:rsid w:val="00F16051"/>
    <w:rsid w:val="00F35DB7"/>
    <w:rsid w:val="00F441FE"/>
    <w:rsid w:val="00F72DBF"/>
    <w:rsid w:val="00F8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2A7A9-AE28-410F-A08A-3847E780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322</Words>
  <Characters>1838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70</cp:revision>
  <dcterms:created xsi:type="dcterms:W3CDTF">2021-12-14T09:47:00Z</dcterms:created>
  <dcterms:modified xsi:type="dcterms:W3CDTF">2025-05-07T08:06:00Z</dcterms:modified>
</cp:coreProperties>
</file>